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9E49AD">
        <w:rPr>
          <w:b/>
          <w:color w:val="1F497D" w:themeColor="text2"/>
          <w:sz w:val="28"/>
          <w:szCs w:val="28"/>
          <w:u w:val="single"/>
        </w:rPr>
        <w:t>Молодежная д.10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F0454" w:rsidRDefault="002F045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F0454" w:rsidRDefault="002F045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2F0454" w:rsidRDefault="002F0454" w:rsidP="00E9323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F0454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 w:rsidRPr="002F0454">
              <w:rPr>
                <w:color w:val="000000"/>
                <w:sz w:val="20"/>
                <w:szCs w:val="20"/>
              </w:rPr>
              <w:t>822</w:t>
            </w:r>
            <w:r>
              <w:rPr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color w:val="000000"/>
                <w:sz w:val="20"/>
                <w:szCs w:val="20"/>
              </w:rPr>
              <w:t>368,</w:t>
            </w:r>
            <w:r w:rsidRPr="002F0454">
              <w:rPr>
                <w:color w:val="000000"/>
                <w:sz w:val="20"/>
                <w:szCs w:val="20"/>
              </w:rPr>
              <w:t>4</w:t>
            </w:r>
            <w:r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2F0454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2 638 058,83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2 628 384,26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6 175,00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F0454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3 499,57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16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2 638 058,83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16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16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216A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193 984,18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9E49AD" w:rsidRPr="006D2818" w:rsidTr="00E93232">
        <w:trPr>
          <w:trHeight w:val="288"/>
        </w:trPr>
        <w:tc>
          <w:tcPr>
            <w:tcW w:w="286" w:type="pct"/>
          </w:tcPr>
          <w:p w:rsidR="009E49AD" w:rsidRPr="00E16DEA" w:rsidRDefault="009E49AD" w:rsidP="009E49A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49AD" w:rsidRPr="00305056" w:rsidRDefault="009E49AD" w:rsidP="009E49AD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E49AD" w:rsidRPr="00305056" w:rsidRDefault="009E49AD" w:rsidP="009E49AD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Pr="009E49AD" w:rsidRDefault="009E49AD" w:rsidP="009E49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пыле-грязь-задерживающих ковров</w:t>
            </w:r>
          </w:p>
        </w:tc>
      </w:tr>
      <w:tr w:rsidR="009E49AD" w:rsidRPr="006D2818" w:rsidTr="00E93232">
        <w:trPr>
          <w:trHeight w:val="288"/>
        </w:trPr>
        <w:tc>
          <w:tcPr>
            <w:tcW w:w="286" w:type="pct"/>
          </w:tcPr>
          <w:p w:rsidR="009E49AD" w:rsidRPr="00E16DEA" w:rsidRDefault="009E49AD" w:rsidP="009E49A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49AD" w:rsidRDefault="009E49AD" w:rsidP="009E49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E49AD" w:rsidRDefault="009E49AD" w:rsidP="009E49A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Default="00A216A5" w:rsidP="009E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Матком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9E49AD" w:rsidRPr="006D2818" w:rsidTr="00E93232">
        <w:trPr>
          <w:trHeight w:val="288"/>
        </w:trPr>
        <w:tc>
          <w:tcPr>
            <w:tcW w:w="286" w:type="pct"/>
          </w:tcPr>
          <w:p w:rsidR="009E49AD" w:rsidRPr="00E16DEA" w:rsidRDefault="009E49AD" w:rsidP="009E49A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E49AD" w:rsidRPr="00A50BD7" w:rsidRDefault="009E49AD" w:rsidP="009E49AD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E49AD" w:rsidRDefault="009E49AD" w:rsidP="009E49AD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Default="00A216A5" w:rsidP="009E49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9E49AD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лифтов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9E49A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9E49AD" w:rsidRPr="00E93232" w:rsidRDefault="009E49A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9E49AD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305056" w:rsidRDefault="00117670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117670" w:rsidRPr="00305056" w:rsidRDefault="00117670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E49AD" w:rsidRDefault="009E49A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Ремонт лифтов </w:t>
            </w:r>
          </w:p>
          <w:p w:rsidR="00117670" w:rsidRPr="00117670" w:rsidRDefault="009E49AD" w:rsidP="001176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(пассажирские лифты п.1,2)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216A5" w:rsidRDefault="00A216A5" w:rsidP="00A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117670" w:rsidRDefault="00A216A5" w:rsidP="00A216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gramStart"/>
            <w:r>
              <w:rPr>
                <w:sz w:val="20"/>
                <w:szCs w:val="20"/>
              </w:rPr>
              <w:t>Подъемник-О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</w:tr>
      <w:tr w:rsidR="00117670" w:rsidRPr="006D2818" w:rsidTr="00E93232">
        <w:trPr>
          <w:trHeight w:val="288"/>
        </w:trPr>
        <w:tc>
          <w:tcPr>
            <w:tcW w:w="286" w:type="pct"/>
          </w:tcPr>
          <w:p w:rsidR="00117670" w:rsidRPr="00E16DEA" w:rsidRDefault="00117670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17670" w:rsidRPr="00A50BD7" w:rsidRDefault="00117670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117670" w:rsidRDefault="00117670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117670" w:rsidRDefault="00A216A5" w:rsidP="001176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193 984,18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lastRenderedPageBreak/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2C2BA5" w:rsidRDefault="002C2BA5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2C2B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902,</w:t>
            </w:r>
            <w:r w:rsidRPr="002C2BA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1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374 025,10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349 314,62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24 710,48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374 025,10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349 314,62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24 710,48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56613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C2B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10 504,70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590 099,62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546 592,92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43 506,70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590 099,62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546 592,92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43 506,70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566137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Тепло</w:t>
            </w:r>
            <w:r w:rsidR="00566137">
              <w:rPr>
                <w:b/>
                <w:sz w:val="20"/>
                <w:szCs w:val="20"/>
              </w:rPr>
              <w:t>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2C2BA5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77 703,00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2 725 490,05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2 534 970,73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190 519,32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2 725 490,05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2 534 970,73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190 519,32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566137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2C2BA5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49 580,00</w:t>
            </w:r>
            <w:bookmarkStart w:id="0" w:name="_GoBack"/>
            <w:bookmarkEnd w:id="0"/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152 720,44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141 673,63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11 046,81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152 720,44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Default="00566137" w:rsidP="0056613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141 673,63</w:t>
            </w:r>
          </w:p>
        </w:tc>
      </w:tr>
      <w:tr w:rsidR="00566137" w:rsidRPr="006D2818" w:rsidTr="00E93232">
        <w:trPr>
          <w:trHeight w:val="288"/>
        </w:trPr>
        <w:tc>
          <w:tcPr>
            <w:tcW w:w="286" w:type="pct"/>
          </w:tcPr>
          <w:p w:rsidR="00566137" w:rsidRPr="00E16DEA" w:rsidRDefault="00566137" w:rsidP="0056613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566137" w:rsidRPr="00DD01A1" w:rsidRDefault="00566137" w:rsidP="0056613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566137" w:rsidRPr="005673DA" w:rsidRDefault="00566137" w:rsidP="0056613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566137" w:rsidRPr="001812FB" w:rsidRDefault="00566137" w:rsidP="005661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11 046,81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566137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566137" w:rsidRDefault="006D5B88" w:rsidP="006D5B88">
            <w:pPr>
              <w:jc w:val="center"/>
              <w:rPr>
                <w:sz w:val="20"/>
                <w:szCs w:val="20"/>
              </w:rPr>
            </w:pPr>
            <w:r w:rsidRPr="0056613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566137" w:rsidRDefault="006D5B88" w:rsidP="006D5B88">
            <w:pPr>
              <w:jc w:val="center"/>
              <w:rPr>
                <w:sz w:val="20"/>
                <w:szCs w:val="20"/>
              </w:rPr>
            </w:pPr>
            <w:r w:rsidRPr="00566137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566137" w:rsidRDefault="006D5B88" w:rsidP="006D5B88">
            <w:pPr>
              <w:jc w:val="center"/>
              <w:rPr>
                <w:sz w:val="20"/>
                <w:szCs w:val="20"/>
              </w:rPr>
            </w:pPr>
            <w:r w:rsidRPr="00566137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2C2BA5"/>
    <w:rsid w:val="002F0454"/>
    <w:rsid w:val="00305056"/>
    <w:rsid w:val="00385C54"/>
    <w:rsid w:val="0048203B"/>
    <w:rsid w:val="004E42D9"/>
    <w:rsid w:val="00566137"/>
    <w:rsid w:val="005734B8"/>
    <w:rsid w:val="005E0F0C"/>
    <w:rsid w:val="0065349E"/>
    <w:rsid w:val="006D5B88"/>
    <w:rsid w:val="0074165C"/>
    <w:rsid w:val="008346CB"/>
    <w:rsid w:val="0099194F"/>
    <w:rsid w:val="009E49AD"/>
    <w:rsid w:val="00A216A5"/>
    <w:rsid w:val="00AE1C65"/>
    <w:rsid w:val="00B2639B"/>
    <w:rsid w:val="00B8354E"/>
    <w:rsid w:val="00BB4E2E"/>
    <w:rsid w:val="00C5293B"/>
    <w:rsid w:val="00DF4BC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5</cp:revision>
  <dcterms:created xsi:type="dcterms:W3CDTF">2016-03-17T13:41:00Z</dcterms:created>
  <dcterms:modified xsi:type="dcterms:W3CDTF">2016-03-23T07:58:00Z</dcterms:modified>
</cp:coreProperties>
</file>