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AFE" w14:textId="77777777"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14:paraId="03DAE4A9" w14:textId="78C3129C"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B82839">
        <w:rPr>
          <w:b/>
          <w:color w:val="1F4E79" w:themeColor="accent1" w:themeShade="80"/>
          <w:sz w:val="28"/>
          <w:szCs w:val="28"/>
        </w:rPr>
        <w:t xml:space="preserve"> </w:t>
      </w:r>
      <w:r w:rsidR="007F2C1C">
        <w:rPr>
          <w:b/>
          <w:color w:val="1F4E79" w:themeColor="accent1" w:themeShade="80"/>
          <w:sz w:val="28"/>
          <w:szCs w:val="28"/>
        </w:rPr>
        <w:t>с 01.12.2022 по 31.12.2023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992"/>
      </w:tblGrid>
      <w:tr w:rsidR="00C577FC" w14:paraId="4D253D14" w14:textId="77777777" w:rsidTr="000113CA">
        <w:tc>
          <w:tcPr>
            <w:tcW w:w="683" w:type="dxa"/>
          </w:tcPr>
          <w:p w14:paraId="7F82C776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14:paraId="572AF02E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108" w:type="dxa"/>
          </w:tcPr>
          <w:p w14:paraId="254CE75C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14:paraId="12547550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14:paraId="2BE29683" w14:textId="77777777" w:rsidTr="000113CA">
        <w:tc>
          <w:tcPr>
            <w:tcW w:w="683" w:type="dxa"/>
          </w:tcPr>
          <w:p w14:paraId="28A4F8E4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5BED0763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F414286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5A1D52F" w14:textId="6586943B" w:rsidR="00C577FC" w:rsidRDefault="007F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28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8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C7C695A" w14:textId="3692BF58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60AD0527" w14:textId="77777777" w:rsidTr="000113CA">
        <w:tc>
          <w:tcPr>
            <w:tcW w:w="683" w:type="dxa"/>
          </w:tcPr>
          <w:p w14:paraId="2EB4D9E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B179914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03587647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3BE2562" w14:textId="77777777"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14:paraId="4D99D9FA" w14:textId="77777777" w:rsidTr="000113CA">
        <w:tc>
          <w:tcPr>
            <w:tcW w:w="683" w:type="dxa"/>
          </w:tcPr>
          <w:p w14:paraId="68ABA060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1B3482B5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488708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F612A1F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14:paraId="636E6E61" w14:textId="77777777" w:rsidTr="000113CA">
        <w:tc>
          <w:tcPr>
            <w:tcW w:w="683" w:type="dxa"/>
          </w:tcPr>
          <w:p w14:paraId="224C2942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5ED78FDB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EB6BE52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B009A3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14:paraId="5AE26704" w14:textId="77777777" w:rsidTr="000113CA">
        <w:tc>
          <w:tcPr>
            <w:tcW w:w="683" w:type="dxa"/>
          </w:tcPr>
          <w:p w14:paraId="1E8D79F9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48D0D2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223ED7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3C8387FE" w14:textId="77777777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50.93</w:t>
            </w:r>
          </w:p>
          <w:p w14:paraId="5FE12201" w14:textId="67EA1E1E" w:rsidR="000113CA" w:rsidRPr="007F2C1C" w:rsidRDefault="0001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791E3179" w14:textId="77777777" w:rsidTr="000113CA">
        <w:tc>
          <w:tcPr>
            <w:tcW w:w="683" w:type="dxa"/>
          </w:tcPr>
          <w:p w14:paraId="3A96D87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7FA7F01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108" w:type="dxa"/>
          </w:tcPr>
          <w:p w14:paraId="6FE7314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5ABB41" w14:textId="77777777"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1ACE584D" w14:textId="036B64C7" w:rsidR="00D514C9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14:paraId="2FB20686" w14:textId="77777777" w:rsidTr="000113CA">
        <w:tc>
          <w:tcPr>
            <w:tcW w:w="683" w:type="dxa"/>
          </w:tcPr>
          <w:p w14:paraId="165CF54E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073B7F0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108563F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85909EB" w14:textId="77777777"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ADE5AA2" w14:textId="77777777"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14:paraId="7F47BFA8" w14:textId="77777777" w:rsidR="00AD5CF1" w:rsidRDefault="005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E9082D1" w14:textId="77777777"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14:paraId="08F7969F" w14:textId="77777777"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1D5A0DA2" w14:textId="77777777" w:rsidR="00C577FC" w:rsidRDefault="00571F46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2C9B859" w14:textId="77777777"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444C15CC" w14:textId="77777777" w:rsidTr="000113CA">
        <w:tc>
          <w:tcPr>
            <w:tcW w:w="683" w:type="dxa"/>
          </w:tcPr>
          <w:p w14:paraId="5BB1148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36C59D4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EBEDFFF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282C211" w14:textId="4F58618A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Экономической политики и развития города Москвы  №285 - ТР от 17.11.2022г.</w:t>
            </w:r>
          </w:p>
          <w:p w14:paraId="5BA42C80" w14:textId="71AC0EC0" w:rsidR="00C577FC" w:rsidRPr="00C577FC" w:rsidRDefault="00C577FC" w:rsidP="007F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35DC08BB" w14:textId="77777777" w:rsidTr="000113CA">
        <w:tc>
          <w:tcPr>
            <w:tcW w:w="683" w:type="dxa"/>
          </w:tcPr>
          <w:p w14:paraId="35ED1125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2B790B5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3737488B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EE6DFB3" w14:textId="52EA4D17" w:rsidR="009221C2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A20C2BF" w14:textId="1F2C59DE" w:rsidR="00C577FC" w:rsidRPr="00C577FC" w:rsidRDefault="00C577FC" w:rsidP="00ED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76ABBBD8" w14:textId="77777777" w:rsidTr="000113CA">
        <w:tc>
          <w:tcPr>
            <w:tcW w:w="683" w:type="dxa"/>
          </w:tcPr>
          <w:p w14:paraId="5547C4A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3D4F0E09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1CDA35EE" w14:textId="77777777"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A53A9F3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14:paraId="18A80BF6" w14:textId="77777777" w:rsidTr="000113CA">
        <w:tc>
          <w:tcPr>
            <w:tcW w:w="683" w:type="dxa"/>
          </w:tcPr>
          <w:p w14:paraId="35525551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29FC40B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363095A4" w14:textId="77777777"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0E97E89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14:paraId="7CFF3C34" w14:textId="77777777" w:rsidTr="00566BC4">
        <w:tc>
          <w:tcPr>
            <w:tcW w:w="9345" w:type="dxa"/>
            <w:gridSpan w:val="4"/>
          </w:tcPr>
          <w:p w14:paraId="01DFAD12" w14:textId="77777777"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14:paraId="1FAFFBD0" w14:textId="77777777" w:rsidTr="000113CA">
        <w:tc>
          <w:tcPr>
            <w:tcW w:w="683" w:type="dxa"/>
          </w:tcPr>
          <w:p w14:paraId="66B582FA" w14:textId="77777777"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5C6E8F27" w14:textId="77777777"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1876BF4F" w14:textId="77777777"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1E960202" w14:textId="77777777"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14:paraId="7BD7C510" w14:textId="77777777"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1F4CBE4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D5C1DEC" w14:textId="77777777"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2D35DAB" w14:textId="77777777" w:rsidTr="000113CA">
        <w:tc>
          <w:tcPr>
            <w:tcW w:w="683" w:type="dxa"/>
          </w:tcPr>
          <w:p w14:paraId="773EA58B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3961BCC8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заполнения/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1108" w:type="dxa"/>
          </w:tcPr>
          <w:p w14:paraId="75942516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92" w:type="dxa"/>
          </w:tcPr>
          <w:p w14:paraId="4F5FB46D" w14:textId="06989BFE" w:rsidR="008752BA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99A81E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2B2C98D1" w14:textId="77777777" w:rsidTr="000113CA">
        <w:tc>
          <w:tcPr>
            <w:tcW w:w="683" w:type="dxa"/>
          </w:tcPr>
          <w:p w14:paraId="51BD29A2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14:paraId="60F314C0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686FEEFA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292FD5DF" w14:textId="77777777"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14:paraId="7E281E1A" w14:textId="77777777" w:rsidTr="000113CA">
        <w:tc>
          <w:tcPr>
            <w:tcW w:w="683" w:type="dxa"/>
          </w:tcPr>
          <w:p w14:paraId="68EF445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3E1EBE1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3C6E459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700977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213CD021" w14:textId="77777777" w:rsidTr="000113CA">
        <w:tc>
          <w:tcPr>
            <w:tcW w:w="683" w:type="dxa"/>
          </w:tcPr>
          <w:p w14:paraId="6417BFA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E2085BD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40B7B19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2242F7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14:paraId="466FEEEC" w14:textId="77777777" w:rsidTr="000113CA">
        <w:tc>
          <w:tcPr>
            <w:tcW w:w="683" w:type="dxa"/>
          </w:tcPr>
          <w:p w14:paraId="35093FCE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EE1960E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6F467737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08512B76" w14:textId="77777777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39.97</w:t>
            </w:r>
          </w:p>
          <w:p w14:paraId="7D587AE7" w14:textId="3EE667C7" w:rsidR="00D514C9" w:rsidRPr="00C577FC" w:rsidRDefault="00D514C9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0B0FEBB6" w14:textId="77777777" w:rsidTr="000113CA">
        <w:tc>
          <w:tcPr>
            <w:tcW w:w="683" w:type="dxa"/>
          </w:tcPr>
          <w:p w14:paraId="4F2DA91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25BC39D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41038ADA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FF2AB4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5BA2AE92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14:paraId="0065BE05" w14:textId="77777777" w:rsidTr="000113CA">
        <w:tc>
          <w:tcPr>
            <w:tcW w:w="683" w:type="dxa"/>
          </w:tcPr>
          <w:p w14:paraId="7CD2625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2E134014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338E1A01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8870ED" w14:textId="77777777"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14:paraId="266128C3" w14:textId="77777777" w:rsidR="002D1AAD" w:rsidRDefault="00571F46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86593A2" w14:textId="77777777"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14:paraId="6BDDA309" w14:textId="77777777"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30C493C5" w14:textId="77777777" w:rsidR="00251D11" w:rsidRPr="00C577FC" w:rsidRDefault="00571F46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14:paraId="440B28C6" w14:textId="77777777" w:rsidTr="000113CA">
        <w:tc>
          <w:tcPr>
            <w:tcW w:w="683" w:type="dxa"/>
          </w:tcPr>
          <w:p w14:paraId="5A3763F0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1A01C8C8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180534F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BE61F21" w14:textId="77777777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 №285 - ТР от 17.11.2022г.</w:t>
            </w:r>
          </w:p>
          <w:p w14:paraId="4308CF72" w14:textId="4AA6D9F4" w:rsidR="00D514C9" w:rsidRPr="007F2C1C" w:rsidRDefault="00D514C9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3E" w14:paraId="48907E08" w14:textId="77777777" w:rsidTr="000113CA">
        <w:tc>
          <w:tcPr>
            <w:tcW w:w="683" w:type="dxa"/>
          </w:tcPr>
          <w:p w14:paraId="7B27FE08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8496B66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43A9F083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FDD94E2" w14:textId="4BC1D426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CC1240A" w14:textId="2E589255" w:rsidR="00D514C9" w:rsidRPr="00C577FC" w:rsidRDefault="00D514C9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3CFBEC59" w14:textId="77777777" w:rsidTr="000113CA">
        <w:tc>
          <w:tcPr>
            <w:tcW w:w="683" w:type="dxa"/>
          </w:tcPr>
          <w:p w14:paraId="6A3FD00C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2D1D3FB7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62223C6" w14:textId="77777777"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6C34A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14:paraId="1496BA32" w14:textId="77777777" w:rsidTr="000113CA">
        <w:tc>
          <w:tcPr>
            <w:tcW w:w="683" w:type="dxa"/>
          </w:tcPr>
          <w:p w14:paraId="27A6EB46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499CA735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19C780BC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5A276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14:paraId="28E6D6B1" w14:textId="77777777" w:rsidTr="00566BC4">
        <w:tc>
          <w:tcPr>
            <w:tcW w:w="9345" w:type="dxa"/>
            <w:gridSpan w:val="4"/>
          </w:tcPr>
          <w:p w14:paraId="7571C6DC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14:paraId="1A358FA9" w14:textId="77777777" w:rsidTr="000113CA">
        <w:tc>
          <w:tcPr>
            <w:tcW w:w="683" w:type="dxa"/>
          </w:tcPr>
          <w:p w14:paraId="3AC70603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03E8666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79B69A58" w14:textId="77777777"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6D4C1103" w14:textId="77777777"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14:paraId="6F2ED2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13D50BB5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C8468F8" w14:textId="77777777" w:rsidTr="000113CA">
        <w:tc>
          <w:tcPr>
            <w:tcW w:w="683" w:type="dxa"/>
          </w:tcPr>
          <w:p w14:paraId="725DD1F0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144BE54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3EA82086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2F489F2" w14:textId="758A5854" w:rsidR="00251D11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A5CFDE1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94B88CA" w14:textId="77777777" w:rsidTr="000113CA">
        <w:tc>
          <w:tcPr>
            <w:tcW w:w="683" w:type="dxa"/>
          </w:tcPr>
          <w:p w14:paraId="6EBBCFD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3620DAC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575A0FE" w14:textId="77777777"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992" w:type="dxa"/>
          </w:tcPr>
          <w:p w14:paraId="2CADF98E" w14:textId="77777777"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14:paraId="0D30B305" w14:textId="77777777" w:rsidTr="000113CA">
        <w:tc>
          <w:tcPr>
            <w:tcW w:w="683" w:type="dxa"/>
          </w:tcPr>
          <w:p w14:paraId="51CB7CC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67FD95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71C24ED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656DB87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320A7055" w14:textId="77777777" w:rsidTr="000113CA">
        <w:tc>
          <w:tcPr>
            <w:tcW w:w="683" w:type="dxa"/>
          </w:tcPr>
          <w:p w14:paraId="20508CA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4D30A13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5DA647F9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23F8BE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14:paraId="425B9B55" w14:textId="77777777" w:rsidTr="000113CA">
        <w:tc>
          <w:tcPr>
            <w:tcW w:w="683" w:type="dxa"/>
          </w:tcPr>
          <w:p w14:paraId="5584488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EDECF69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54C7D8B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992" w:type="dxa"/>
          </w:tcPr>
          <w:p w14:paraId="336E917E" w14:textId="51D27038" w:rsidR="00D514C9" w:rsidRPr="007F2C1C" w:rsidRDefault="007F2C1C" w:rsidP="007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2325,88</w:t>
            </w:r>
          </w:p>
          <w:p w14:paraId="3BDA43C6" w14:textId="77777777"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14:paraId="66BD73EB" w14:textId="77777777"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Шенкурский пр., д.11</w:t>
            </w:r>
          </w:p>
          <w:p w14:paraId="0D14F8A8" w14:textId="77777777"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D6F1" w14:textId="7A68B6CB" w:rsidR="007F2C1C" w:rsidRPr="007F2C1C" w:rsidRDefault="007F2C1C" w:rsidP="00CD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2912,53 </w:t>
            </w:r>
          </w:p>
          <w:p w14:paraId="623547ED" w14:textId="7E76AD0D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14:paraId="31154C9B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14:paraId="1928934E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14:paraId="44A7C544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14:paraId="7347A8C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14:paraId="1F23BE48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14:paraId="076F3114" w14:textId="69F5A015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14:paraId="4FBA8A61" w14:textId="77777777"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14:paraId="615A3512" w14:textId="77777777" w:rsidTr="000113CA">
        <w:tc>
          <w:tcPr>
            <w:tcW w:w="683" w:type="dxa"/>
          </w:tcPr>
          <w:p w14:paraId="4F62DB8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14:paraId="1E8CA71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4F3813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CB0DC9E" w14:textId="77777777"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14:paraId="080C77BD" w14:textId="77777777"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14:paraId="46970742" w14:textId="77777777" w:rsidTr="000113CA">
        <w:tc>
          <w:tcPr>
            <w:tcW w:w="683" w:type="dxa"/>
          </w:tcPr>
          <w:p w14:paraId="5CB2E23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59CEFF5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00AE68A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DF11EDD" w14:textId="77777777"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639E278" w14:textId="77777777"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1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55B20742" w14:textId="77777777"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29CD5DDF" w14:textId="4AF56531" w:rsidR="009C093F" w:rsidRPr="009C093F" w:rsidRDefault="00571F46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9C093F">
                <w:rPr>
                  <w:rStyle w:val="a4"/>
                </w:rPr>
                <w:t xml:space="preserve">Договор теплоснабжения ул. Новгородская д.38 </w:t>
              </w:r>
            </w:hyperlink>
          </w:p>
        </w:tc>
      </w:tr>
      <w:tr w:rsidR="00566BC4" w14:paraId="0664E010" w14:textId="77777777" w:rsidTr="000113CA">
        <w:tc>
          <w:tcPr>
            <w:tcW w:w="683" w:type="dxa"/>
          </w:tcPr>
          <w:p w14:paraId="2AFE4140" w14:textId="77777777"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7719F8A8" w14:textId="77777777"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3A653F04" w14:textId="77777777"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C691D6C" w14:textId="77777777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 №286 - ТР от 17.11.2022г.</w:t>
            </w:r>
          </w:p>
          <w:p w14:paraId="592F4B34" w14:textId="139C43C9" w:rsidR="007A36F3" w:rsidRPr="007F2C1C" w:rsidRDefault="007A36F3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3E" w14:paraId="48874EB6" w14:textId="77777777" w:rsidTr="000113CA">
        <w:tc>
          <w:tcPr>
            <w:tcW w:w="683" w:type="dxa"/>
          </w:tcPr>
          <w:p w14:paraId="66F474F1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B37250E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1D956C52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7D24DC5" w14:textId="15CAC36E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8693E4A" w14:textId="5C663685" w:rsidR="000113CA" w:rsidRPr="00F7674F" w:rsidRDefault="000113CA" w:rsidP="00ED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368E9FA" w14:textId="77777777" w:rsidTr="000113CA">
        <w:tc>
          <w:tcPr>
            <w:tcW w:w="683" w:type="dxa"/>
          </w:tcPr>
          <w:p w14:paraId="09E36DF1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74FD7783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3ADEC8F0" w14:textId="77777777"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92" w:type="dxa"/>
          </w:tcPr>
          <w:p w14:paraId="0FCF6BD8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14:paraId="1FCA6EBF" w14:textId="77777777" w:rsidTr="000113CA">
        <w:tc>
          <w:tcPr>
            <w:tcW w:w="683" w:type="dxa"/>
          </w:tcPr>
          <w:p w14:paraId="0AE4F19E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0C15ED0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4033DD7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0C424F4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14:paraId="1A34CD69" w14:textId="77777777" w:rsidTr="00566BC4">
        <w:tc>
          <w:tcPr>
            <w:tcW w:w="9345" w:type="dxa"/>
            <w:gridSpan w:val="4"/>
          </w:tcPr>
          <w:p w14:paraId="34076184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2BF6E671" w14:textId="77777777" w:rsidTr="000113CA">
        <w:tc>
          <w:tcPr>
            <w:tcW w:w="683" w:type="dxa"/>
          </w:tcPr>
          <w:p w14:paraId="76B9016B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327862A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4F6C7E99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4191B2" w14:textId="77777777"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3E7F128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430F2B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9F33A45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6AFE961" w14:textId="77777777" w:rsidTr="000113CA">
        <w:tc>
          <w:tcPr>
            <w:tcW w:w="683" w:type="dxa"/>
          </w:tcPr>
          <w:p w14:paraId="381417A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75DC6098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2729BE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1D2FFE6" w14:textId="085F700D" w:rsidR="002F1E50" w:rsidRPr="00C577FC" w:rsidRDefault="004146B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14:paraId="64A8F743" w14:textId="77777777" w:rsidTr="000113CA">
        <w:tc>
          <w:tcPr>
            <w:tcW w:w="683" w:type="dxa"/>
          </w:tcPr>
          <w:p w14:paraId="15990B6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2B56334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4F8DBC5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A13CCE9" w14:textId="77777777"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14:paraId="22E722BB" w14:textId="77777777" w:rsidTr="000113CA">
        <w:tc>
          <w:tcPr>
            <w:tcW w:w="683" w:type="dxa"/>
          </w:tcPr>
          <w:p w14:paraId="41229F7B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2" w:type="dxa"/>
          </w:tcPr>
          <w:p w14:paraId="684CF8DD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6BF4258D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51885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1172900B" w14:textId="77777777" w:rsidTr="000113CA">
        <w:tc>
          <w:tcPr>
            <w:tcW w:w="683" w:type="dxa"/>
          </w:tcPr>
          <w:p w14:paraId="182C263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0C2F45A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22521E0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591478B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14:paraId="76175271" w14:textId="77777777" w:rsidTr="000113CA">
        <w:tc>
          <w:tcPr>
            <w:tcW w:w="683" w:type="dxa"/>
          </w:tcPr>
          <w:p w14:paraId="730CB9B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A3E1C91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4BDAB43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4DB9B75A" w14:textId="77777777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243.16</w:t>
            </w:r>
          </w:p>
          <w:p w14:paraId="2040EED6" w14:textId="505A4AE2" w:rsidR="007A36F3" w:rsidRPr="007F2C1C" w:rsidRDefault="007A36F3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06BA50CD" w14:textId="77777777" w:rsidTr="000113CA">
        <w:tc>
          <w:tcPr>
            <w:tcW w:w="683" w:type="dxa"/>
          </w:tcPr>
          <w:p w14:paraId="77C2BCE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04D69DF4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387642A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BE6DBAD" w14:textId="77777777"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14:paraId="528656BC" w14:textId="77777777"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14:paraId="5F1901D7" w14:textId="77777777" w:rsidTr="000113CA">
        <w:tc>
          <w:tcPr>
            <w:tcW w:w="683" w:type="dxa"/>
          </w:tcPr>
          <w:p w14:paraId="34BA8E8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73FACAE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7745DA8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DDE31B5" w14:textId="00AF0CBF"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3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025C88A" w14:textId="77777777"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48B4388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0DAA7361" w14:textId="3E8419F6" w:rsidR="002F1E50" w:rsidRPr="00C577FC" w:rsidRDefault="00571F46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4BB7">
                <w:rPr>
                  <w:rStyle w:val="a4"/>
                </w:rPr>
                <w:t xml:space="preserve">Договор теплоснабжения ул. Новгородская д.38 </w:t>
              </w:r>
            </w:hyperlink>
          </w:p>
        </w:tc>
      </w:tr>
      <w:tr w:rsidR="002F1E50" w14:paraId="05555142" w14:textId="77777777" w:rsidTr="000113CA">
        <w:trPr>
          <w:trHeight w:val="1252"/>
        </w:trPr>
        <w:tc>
          <w:tcPr>
            <w:tcW w:w="683" w:type="dxa"/>
          </w:tcPr>
          <w:p w14:paraId="5D687862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0BDF3B4B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DF2711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1D76DD12" w14:textId="77777777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 №288 - ТР от 17.11.2022г.</w:t>
            </w:r>
          </w:p>
          <w:p w14:paraId="31A440C3" w14:textId="2EEC1124" w:rsidR="007A36F3" w:rsidRPr="007F2C1C" w:rsidRDefault="007A36F3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3E" w14:paraId="7E31384D" w14:textId="77777777" w:rsidTr="000113CA">
        <w:tc>
          <w:tcPr>
            <w:tcW w:w="683" w:type="dxa"/>
          </w:tcPr>
          <w:p w14:paraId="351B1157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A751191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282FD526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E10D4BE" w14:textId="0DC47B84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6BE50DD" w14:textId="16005EB6" w:rsidR="0016643E" w:rsidRPr="007A36F3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41E0067D" w14:textId="77777777" w:rsidTr="000113CA">
        <w:tc>
          <w:tcPr>
            <w:tcW w:w="683" w:type="dxa"/>
          </w:tcPr>
          <w:p w14:paraId="4149D24A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48154583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73188A4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14:paraId="0F7CCD63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14:paraId="7AE95090" w14:textId="77777777" w:rsidTr="000113CA">
        <w:tc>
          <w:tcPr>
            <w:tcW w:w="683" w:type="dxa"/>
          </w:tcPr>
          <w:p w14:paraId="4A65B3BD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AAD3AB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22B17AC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DBF31E2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14:paraId="08DFB99A" w14:textId="77777777" w:rsidTr="00566BC4">
        <w:tc>
          <w:tcPr>
            <w:tcW w:w="9345" w:type="dxa"/>
            <w:gridSpan w:val="4"/>
            <w:shd w:val="clear" w:color="auto" w:fill="FFFFFF" w:themeFill="background1"/>
          </w:tcPr>
          <w:p w14:paraId="63C49D9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1F49039D" w14:textId="77777777" w:rsidTr="000113CA">
        <w:tc>
          <w:tcPr>
            <w:tcW w:w="683" w:type="dxa"/>
          </w:tcPr>
          <w:p w14:paraId="09DFFE73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71312969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060EA4B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7AD1FF2E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65378DD5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116946F9" w14:textId="77777777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14:paraId="4F1C72B4" w14:textId="77777777" w:rsidR="002F1E50" w:rsidRPr="00ED3160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50A8716" w14:textId="77777777" w:rsidTr="000113CA">
        <w:tc>
          <w:tcPr>
            <w:tcW w:w="683" w:type="dxa"/>
          </w:tcPr>
          <w:p w14:paraId="0ED4814C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0970F4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4D73401D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96F66D6" w14:textId="6C538337" w:rsidR="002F1E50" w:rsidRDefault="004146B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1C8F277" w14:textId="77777777"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B3B72E2" w14:textId="77777777" w:rsidTr="000113CA">
        <w:tc>
          <w:tcPr>
            <w:tcW w:w="683" w:type="dxa"/>
          </w:tcPr>
          <w:p w14:paraId="6FED383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7A93C03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1143185E" w14:textId="77777777"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560A7BC7" w14:textId="77777777"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14:paraId="77457506" w14:textId="77777777" w:rsidTr="000113CA">
        <w:tc>
          <w:tcPr>
            <w:tcW w:w="683" w:type="dxa"/>
          </w:tcPr>
          <w:p w14:paraId="62B3300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F4653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1810C36A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6257D51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3FEB5EBB" w14:textId="77777777" w:rsidTr="000113CA">
        <w:tc>
          <w:tcPr>
            <w:tcW w:w="683" w:type="dxa"/>
          </w:tcPr>
          <w:p w14:paraId="3EA756E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34BD88C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6635F2B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EAE4DCC" w14:textId="77777777"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</w:tr>
      <w:tr w:rsidR="002F1E50" w14:paraId="3F6D2CBD" w14:textId="77777777" w:rsidTr="000113CA">
        <w:tc>
          <w:tcPr>
            <w:tcW w:w="683" w:type="dxa"/>
          </w:tcPr>
          <w:p w14:paraId="439DFAA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1EA6E1BE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032F0B85" w14:textId="77777777"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0EB652C6" w14:textId="6A845F22" w:rsid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однотарифный</w:t>
            </w:r>
          </w:p>
          <w:p w14:paraId="2498DC28" w14:textId="77777777" w:rsid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- </w:t>
            </w: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6,91 руб., </w:t>
            </w:r>
          </w:p>
          <w:p w14:paraId="3ED9AA75" w14:textId="26520B71" w:rsidR="008B67FC" w:rsidRPr="00C577FC" w:rsidRDefault="007F2C1C" w:rsidP="007F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очь - 2,62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твухтарифных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E50" w14:paraId="3871626B" w14:textId="77777777" w:rsidTr="000113CA">
        <w:tc>
          <w:tcPr>
            <w:tcW w:w="683" w:type="dxa"/>
          </w:tcPr>
          <w:p w14:paraId="5A5A1E28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14:paraId="4E43DA05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C0FC477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3F0CA1F" w14:textId="77777777"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14:paraId="6786C646" w14:textId="77777777"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14:paraId="46EE4045" w14:textId="77777777" w:rsidTr="000113CA">
        <w:tc>
          <w:tcPr>
            <w:tcW w:w="683" w:type="dxa"/>
          </w:tcPr>
          <w:p w14:paraId="70D9676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F61C884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45565CF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D39A150" w14:textId="77777777"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14:paraId="22F6CC60" w14:textId="77777777" w:rsidTr="000113CA">
        <w:tc>
          <w:tcPr>
            <w:tcW w:w="683" w:type="dxa"/>
          </w:tcPr>
          <w:p w14:paraId="3D24787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B2E98E4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5AC41F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47FC1456" w14:textId="77777777" w:rsidR="007F2C1C" w:rsidRPr="007F2C1C" w:rsidRDefault="007F2C1C" w:rsidP="007F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 №450 - ТР от 23.11.2022г.</w:t>
            </w:r>
          </w:p>
          <w:p w14:paraId="3C6C549D" w14:textId="21E47E21" w:rsidR="008B67FC" w:rsidRPr="007F2C1C" w:rsidRDefault="008B67FC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3E" w14:paraId="675C9004" w14:textId="77777777" w:rsidTr="000113CA">
        <w:tc>
          <w:tcPr>
            <w:tcW w:w="683" w:type="dxa"/>
          </w:tcPr>
          <w:p w14:paraId="710B4155" w14:textId="77777777"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57D65E80" w14:textId="77777777"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55F441D2" w14:textId="77777777"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68DEFA8" w14:textId="2405D760" w:rsidR="008F68D7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7F2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E2FB5C1" w14:textId="21CA8D3A" w:rsidR="0016643E" w:rsidRPr="00A638F9" w:rsidRDefault="0016643E" w:rsidP="00ED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74DB493" w14:textId="77777777" w:rsidTr="000113CA">
        <w:tc>
          <w:tcPr>
            <w:tcW w:w="683" w:type="dxa"/>
          </w:tcPr>
          <w:p w14:paraId="650DE0A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6070B33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E9866E6" w14:textId="77777777"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3992" w:type="dxa"/>
            <w:vMerge w:val="restart"/>
            <w:vAlign w:val="center"/>
          </w:tcPr>
          <w:p w14:paraId="17B0738D" w14:textId="77777777"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14:paraId="29D552BC" w14:textId="77777777" w:rsidTr="000113CA">
        <w:tc>
          <w:tcPr>
            <w:tcW w:w="683" w:type="dxa"/>
          </w:tcPr>
          <w:p w14:paraId="2B1548C4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6A95471D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7BD6216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Merge/>
          </w:tcPr>
          <w:p w14:paraId="60CCBF57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1174DC74" w14:textId="77777777" w:rsidTr="00566BC4">
        <w:tc>
          <w:tcPr>
            <w:tcW w:w="9345" w:type="dxa"/>
            <w:gridSpan w:val="4"/>
          </w:tcPr>
          <w:p w14:paraId="77D3BFE0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30D7C184" w14:textId="77777777" w:rsidTr="000113CA">
        <w:tc>
          <w:tcPr>
            <w:tcW w:w="683" w:type="dxa"/>
          </w:tcPr>
          <w:p w14:paraId="4B3A0D28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D17882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5ACF2B17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58B4F2E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14:paraId="6027BBDE" w14:textId="77777777"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FC"/>
    <w:rsid w:val="000113CA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B7886"/>
    <w:rsid w:val="001E0D9D"/>
    <w:rsid w:val="001F6D66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06B6C"/>
    <w:rsid w:val="003141F5"/>
    <w:rsid w:val="003328E7"/>
    <w:rsid w:val="003364D6"/>
    <w:rsid w:val="003767A8"/>
    <w:rsid w:val="003B0B0F"/>
    <w:rsid w:val="003D4A25"/>
    <w:rsid w:val="003E6058"/>
    <w:rsid w:val="004146BF"/>
    <w:rsid w:val="00423861"/>
    <w:rsid w:val="00423C11"/>
    <w:rsid w:val="00445B51"/>
    <w:rsid w:val="00450C06"/>
    <w:rsid w:val="00474F46"/>
    <w:rsid w:val="0049576A"/>
    <w:rsid w:val="004A14F4"/>
    <w:rsid w:val="004F4841"/>
    <w:rsid w:val="00513937"/>
    <w:rsid w:val="00527403"/>
    <w:rsid w:val="00566BC4"/>
    <w:rsid w:val="00571F46"/>
    <w:rsid w:val="00576515"/>
    <w:rsid w:val="005D4B14"/>
    <w:rsid w:val="0061513A"/>
    <w:rsid w:val="00634A14"/>
    <w:rsid w:val="006369CA"/>
    <w:rsid w:val="00653B5D"/>
    <w:rsid w:val="00666178"/>
    <w:rsid w:val="006823C2"/>
    <w:rsid w:val="00683D21"/>
    <w:rsid w:val="006A37BF"/>
    <w:rsid w:val="00746247"/>
    <w:rsid w:val="00754AB5"/>
    <w:rsid w:val="00787BA9"/>
    <w:rsid w:val="007A36F3"/>
    <w:rsid w:val="007C1851"/>
    <w:rsid w:val="007C44A9"/>
    <w:rsid w:val="007E64EF"/>
    <w:rsid w:val="007F2C1C"/>
    <w:rsid w:val="008071D5"/>
    <w:rsid w:val="008752BA"/>
    <w:rsid w:val="00883BE3"/>
    <w:rsid w:val="008B67FC"/>
    <w:rsid w:val="008E273D"/>
    <w:rsid w:val="008F68D7"/>
    <w:rsid w:val="009221C2"/>
    <w:rsid w:val="0092285E"/>
    <w:rsid w:val="00951F2B"/>
    <w:rsid w:val="009C093F"/>
    <w:rsid w:val="00A02A67"/>
    <w:rsid w:val="00A2715A"/>
    <w:rsid w:val="00A638F9"/>
    <w:rsid w:val="00AA599E"/>
    <w:rsid w:val="00AD5CF1"/>
    <w:rsid w:val="00AF7319"/>
    <w:rsid w:val="00B82839"/>
    <w:rsid w:val="00BD400E"/>
    <w:rsid w:val="00BE3D10"/>
    <w:rsid w:val="00C110A4"/>
    <w:rsid w:val="00C2114A"/>
    <w:rsid w:val="00C577FC"/>
    <w:rsid w:val="00C94A24"/>
    <w:rsid w:val="00CB5024"/>
    <w:rsid w:val="00CD566E"/>
    <w:rsid w:val="00D3102B"/>
    <w:rsid w:val="00D45F0D"/>
    <w:rsid w:val="00D46B32"/>
    <w:rsid w:val="00D514C9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ED3160"/>
    <w:rsid w:val="00F30924"/>
    <w:rsid w:val="00F37A2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01787"/>
  <w15:docId w15:val="{954AF4B0-13E5-417B-839D-7CBDCAB9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dogovor-Mosvodokanal.pdf" TargetMode="External"/><Relationship Id="rId13" Type="http://schemas.openxmlformats.org/officeDocument/2006/relationships/hyperlink" Target="http://www.uk-feniks.ru/pages/docs2/3d/1/dogovor_teplosnabzheniya_abr.1,4k.2,6;_novgorodskaya_16_k.1,_cherep.6,8,10,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2" Type="http://schemas.openxmlformats.org/officeDocument/2006/relationships/hyperlink" Target="http://uk-feniks.ru/pages/docs2/r2016/teplosnab-alt3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shenkurskiy_d.11.pdf" TargetMode="External"/><Relationship Id="rId5" Type="http://schemas.openxmlformats.org/officeDocument/2006/relationships/hyperlink" Target="http://www.uk-feniks.ru/pages/docs2/3d/dogovor-Mosvodokanal.pdf" TargetMode="External"/><Relationship Id="rId15" Type="http://schemas.openxmlformats.org/officeDocument/2006/relationships/hyperlink" Target="http://uk-feniks.ru/pages/docs2/r2016/teplosnab-alt35.pdf" TargetMode="External"/><Relationship Id="rId10" Type="http://schemas.openxmlformats.org/officeDocument/2006/relationships/hyperlink" Target="http://www.uk-feniks.ru/pages/docs2/3d/1/dogovor_teplosnabzheniya_abr.1,4k.2,6;_novgorodskaya_16_k.1,_cherep.6,8,10,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4" Type="http://schemas.openxmlformats.org/officeDocument/2006/relationships/hyperlink" Target="http://www.uk-feniks.ru/pages/docs2/3d/1/dogovor_teplosnabzheniya_shenkurskiy_d.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Nadin Ozarnova</cp:lastModifiedBy>
  <cp:revision>5</cp:revision>
  <cp:lastPrinted>2015-06-23T12:43:00Z</cp:lastPrinted>
  <dcterms:created xsi:type="dcterms:W3CDTF">2022-09-04T17:49:00Z</dcterms:created>
  <dcterms:modified xsi:type="dcterms:W3CDTF">2022-12-20T16:27:00Z</dcterms:modified>
</cp:coreProperties>
</file>